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4" w:rsidRPr="0034474F" w:rsidRDefault="00FD2564" w:rsidP="00FD2564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2564" w:rsidRPr="0034474F" w:rsidRDefault="00FD2564" w:rsidP="00FD25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К Положению о  службе проката ТСР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A0451D" w:rsidRDefault="00FD2564" w:rsidP="00FD2564">
      <w:pPr>
        <w:tabs>
          <w:tab w:val="left" w:pos="2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51D">
        <w:rPr>
          <w:rFonts w:ascii="Times New Roman" w:hAnsi="Times New Roman" w:cs="Times New Roman"/>
          <w:sz w:val="24"/>
          <w:szCs w:val="24"/>
        </w:rPr>
        <w:t>Председателю ТООО ВОИ</w:t>
      </w:r>
    </w:p>
    <w:p w:rsidR="00FD2564" w:rsidRPr="00A0451D" w:rsidRDefault="00FD2564" w:rsidP="00FD2564">
      <w:pPr>
        <w:tabs>
          <w:tab w:val="left" w:pos="2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51D">
        <w:rPr>
          <w:rFonts w:ascii="Times New Roman" w:hAnsi="Times New Roman" w:cs="Times New Roman"/>
          <w:sz w:val="24"/>
          <w:szCs w:val="24"/>
        </w:rPr>
        <w:t>Кравченко Е.К.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64" w:rsidRPr="00150AC2" w:rsidRDefault="00FD2564" w:rsidP="00FD2564">
      <w:pPr>
        <w:tabs>
          <w:tab w:val="left" w:pos="2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>ЗАЯВЛЕНИЕ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паспорт  гражданина  Российской  Федерации  или  временное  удостоверение  личности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гражданина  Российской  Федерации  (серия-номер):  _____________________________,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_________________,  дата  рождения  _______________,  адрес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>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C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50AC2">
        <w:rPr>
          <w:rFonts w:ascii="Times New Roman" w:hAnsi="Times New Roman" w:cs="Times New Roman"/>
          <w:sz w:val="24"/>
          <w:szCs w:val="24"/>
        </w:rPr>
        <w:t xml:space="preserve">,  адрес  проживания: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__________________________________________телефон__________________,  прошу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предоставить мне во временное пользование техническое средство реабилитации 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 в  количестве 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C2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AC2">
        <w:rPr>
          <w:rFonts w:ascii="Times New Roman" w:hAnsi="Times New Roman" w:cs="Times New Roman"/>
          <w:sz w:val="24"/>
          <w:szCs w:val="24"/>
        </w:rPr>
        <w:t xml:space="preserve">,  сроком  на  период  с  «_____»_____________20___г.  </w:t>
      </w:r>
      <w:proofErr w:type="gramStart"/>
      <w:r w:rsidRPr="00150A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«____»___________20___г.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Дата: «_____»______________20___г.   __________________     _________________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  Подпись гражданина либо лица, представляющего его интересы        расшифровка подписи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В учреждение/организацию 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Я,  ___________________________________________________________________________,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150AC2"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, а также без использования средств автоматизации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данных, а именно на совершение действий, предусмотренных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пунктом 3 статьи 3 Федерального закона от 27 июля 2006 года № 152-ФЗ "О </w:t>
      </w:r>
      <w:proofErr w:type="gramStart"/>
      <w:r w:rsidRPr="00150AC2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данных",  со  сведениями,  представленными  мной  </w:t>
      </w:r>
      <w:proofErr w:type="gramStart"/>
      <w:r w:rsidRPr="00150A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учреждение/организацию_____________________________________________  с  целью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предоставления мне технических средств реабилитации во временное пользование. 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</w:t>
      </w:r>
      <w:proofErr w:type="gramStart"/>
      <w:r w:rsidRPr="00150AC2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информации  или  документов,  содержащих  указанную  информацию,  определяемых  </w:t>
      </w:r>
      <w:proofErr w:type="gramStart"/>
      <w:r w:rsidRPr="00150A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A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50AC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Дата: «_____»______________20___г.   ____________________   _______________________ </w:t>
      </w:r>
    </w:p>
    <w:p w:rsidR="00FD2564" w:rsidRPr="00150AC2" w:rsidRDefault="00FD2564" w:rsidP="00FD256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C2">
        <w:rPr>
          <w:rFonts w:ascii="Times New Roman" w:hAnsi="Times New Roman" w:cs="Times New Roman"/>
          <w:sz w:val="24"/>
          <w:szCs w:val="24"/>
        </w:rPr>
        <w:t xml:space="preserve">   Подпись гражданина либо лица, представляющего его интересы        расшифровка подписи</w:t>
      </w:r>
    </w:p>
    <w:p w:rsidR="00961981" w:rsidRDefault="00961981" w:rsidP="00FD2564">
      <w:pPr>
        <w:spacing w:after="0" w:line="240" w:lineRule="auto"/>
      </w:pPr>
    </w:p>
    <w:sectPr w:rsidR="00961981" w:rsidSect="009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D662C"/>
    <w:rsid w:val="003A2439"/>
    <w:rsid w:val="00421ADB"/>
    <w:rsid w:val="00961981"/>
    <w:rsid w:val="009D662C"/>
    <w:rsid w:val="00FD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DG Win&amp;Soft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2020-12-24T10:34:00Z</dcterms:created>
  <dcterms:modified xsi:type="dcterms:W3CDTF">2020-12-24T10:36:00Z</dcterms:modified>
</cp:coreProperties>
</file>